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12" w:rsidRPr="005C1F40" w:rsidRDefault="005C1F40" w:rsidP="004D1974">
      <w:pPr>
        <w:jc w:val="center"/>
        <w:rPr>
          <w:b/>
          <w:color w:val="385623" w:themeColor="accent6" w:themeShade="80"/>
          <w:u w:val="single"/>
        </w:rPr>
      </w:pPr>
      <w:r w:rsidRPr="005C1F40">
        <w:rPr>
          <w:b/>
          <w:color w:val="385623" w:themeColor="accent6" w:themeShade="80"/>
          <w:sz w:val="36"/>
          <w:u w:val="single"/>
        </w:rPr>
        <w:t>Who should I contact</w:t>
      </w:r>
      <w:r w:rsidR="004D1974">
        <w:rPr>
          <w:b/>
          <w:color w:val="385623" w:themeColor="accent6" w:themeShade="80"/>
          <w:sz w:val="36"/>
          <w:u w:val="single"/>
        </w:rPr>
        <w:t>, when</w:t>
      </w:r>
      <w:proofErr w:type="gramStart"/>
      <w:r w:rsidR="004D1974">
        <w:rPr>
          <w:b/>
          <w:color w:val="385623" w:themeColor="accent6" w:themeShade="80"/>
          <w:sz w:val="36"/>
          <w:u w:val="single"/>
        </w:rPr>
        <w:t>…</w:t>
      </w:r>
      <w:bookmarkStart w:id="0" w:name="_GoBack"/>
      <w:bookmarkEnd w:id="0"/>
      <w:proofErr w:type="gramEnd"/>
    </w:p>
    <w:p w:rsidR="005C1F40" w:rsidRDefault="005C1F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2892"/>
        <w:gridCol w:w="3942"/>
      </w:tblGrid>
      <w:tr w:rsidR="004D1974" w:rsidTr="004D1974">
        <w:tc>
          <w:tcPr>
            <w:tcW w:w="2908" w:type="dxa"/>
          </w:tcPr>
          <w:p w:rsidR="005C1F40" w:rsidRPr="00E83EB9" w:rsidRDefault="005C1F40" w:rsidP="009C57D1">
            <w:pPr>
              <w:rPr>
                <w:b/>
              </w:rPr>
            </w:pPr>
            <w:r w:rsidRPr="00E83EB9">
              <w:rPr>
                <w:b/>
              </w:rPr>
              <w:t>Role:</w:t>
            </w:r>
          </w:p>
        </w:tc>
        <w:tc>
          <w:tcPr>
            <w:tcW w:w="2992" w:type="dxa"/>
          </w:tcPr>
          <w:p w:rsidR="005C1F40" w:rsidRPr="00E83EB9" w:rsidRDefault="005C1F40" w:rsidP="009C57D1">
            <w:pPr>
              <w:rPr>
                <w:b/>
              </w:rPr>
            </w:pPr>
            <w:r w:rsidRPr="00E83EB9">
              <w:rPr>
                <w:b/>
              </w:rPr>
              <w:t>When should I contact them?</w:t>
            </w:r>
          </w:p>
        </w:tc>
        <w:tc>
          <w:tcPr>
            <w:tcW w:w="3116" w:type="dxa"/>
          </w:tcPr>
          <w:p w:rsidR="005C1F40" w:rsidRPr="00E83EB9" w:rsidRDefault="005C1F40" w:rsidP="009C57D1">
            <w:pPr>
              <w:rPr>
                <w:b/>
              </w:rPr>
            </w:pPr>
            <w:r w:rsidRPr="00E83EB9">
              <w:rPr>
                <w:b/>
              </w:rPr>
              <w:t>How do I contact them?</w:t>
            </w:r>
          </w:p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Class Teacher</w:t>
            </w:r>
          </w:p>
        </w:tc>
        <w:tc>
          <w:tcPr>
            <w:tcW w:w="2992" w:type="dxa"/>
          </w:tcPr>
          <w:p w:rsidR="005C1F40" w:rsidRDefault="005C1F40" w:rsidP="009C57D1">
            <w:r>
              <w:t>Your first point of contact for all day to day issues linked to the well-being of your son or daughter</w:t>
            </w:r>
          </w:p>
        </w:tc>
        <w:tc>
          <w:tcPr>
            <w:tcW w:w="3116" w:type="dxa"/>
          </w:tcPr>
          <w:p w:rsidR="005C1F40" w:rsidRDefault="005C1F40" w:rsidP="009C57D1">
            <w:r>
              <w:t>In person at the end of the school day.</w:t>
            </w:r>
          </w:p>
          <w:p w:rsidR="004D1974" w:rsidRDefault="004D1974" w:rsidP="009C57D1"/>
          <w:p w:rsidR="004D1974" w:rsidRDefault="004D1974" w:rsidP="009C57D1">
            <w:r>
              <w:t>Office Email (FAO teacher)</w:t>
            </w:r>
            <w:r>
              <w:br/>
            </w:r>
            <w:hyperlink r:id="rId5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9C57D1"/>
          <w:p w:rsidR="004D1974" w:rsidRDefault="004D1974" w:rsidP="009C57D1">
            <w:r>
              <w:t>Telephone:01582 867 487</w:t>
            </w:r>
          </w:p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Key Stage Achievement Leaders</w:t>
            </w:r>
            <w:r>
              <w:br/>
            </w:r>
            <w:r>
              <w:br/>
              <w:t xml:space="preserve">Mrs </w:t>
            </w:r>
            <w:proofErr w:type="spellStart"/>
            <w:r>
              <w:t>Hewer</w:t>
            </w:r>
            <w:proofErr w:type="spellEnd"/>
            <w:r>
              <w:t xml:space="preserve"> </w:t>
            </w:r>
            <w:r>
              <w:br/>
              <w:t>Mrs White</w:t>
            </w:r>
            <w:r>
              <w:br/>
              <w:t>Mrs Griffiths</w:t>
            </w:r>
          </w:p>
        </w:tc>
        <w:tc>
          <w:tcPr>
            <w:tcW w:w="2992" w:type="dxa"/>
          </w:tcPr>
          <w:p w:rsidR="005C1F40" w:rsidRDefault="005C1F40" w:rsidP="009C57D1">
            <w:r>
              <w:t>If after having discussed matters with your child’s class Teacher you are still concerned please contact the key stage achievement leader for general matters linked with your child’s well-being at school.</w:t>
            </w:r>
          </w:p>
        </w:tc>
        <w:tc>
          <w:tcPr>
            <w:tcW w:w="3116" w:type="dxa"/>
          </w:tcPr>
          <w:p w:rsidR="005C1F40" w:rsidRDefault="005C1F40" w:rsidP="009C57D1">
            <w:r>
              <w:t>In pers</w:t>
            </w:r>
            <w:r w:rsidR="004D1974">
              <w:t>on at the end of the school day.</w:t>
            </w:r>
          </w:p>
          <w:p w:rsidR="005C1F40" w:rsidRDefault="005C1F40" w:rsidP="009C57D1"/>
          <w:p w:rsidR="004D1974" w:rsidRDefault="004D1974" w:rsidP="004D1974">
            <w:r>
              <w:t xml:space="preserve">Office Email (FAO </w:t>
            </w:r>
            <w:r>
              <w:t>Key Stage Achievement leader</w:t>
            </w:r>
            <w:r>
              <w:t>)</w:t>
            </w:r>
            <w:r>
              <w:br/>
            </w:r>
            <w:hyperlink r:id="rId6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5C1F40" w:rsidRDefault="004D1974" w:rsidP="004D1974">
            <w:r>
              <w:t>Telephone:01582 867 487</w:t>
            </w:r>
          </w:p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 xml:space="preserve">Parent support and safeguarding lead </w:t>
            </w:r>
            <w:r>
              <w:br/>
            </w:r>
            <w:r>
              <w:br/>
              <w:t>Mrs Bond</w:t>
            </w:r>
          </w:p>
        </w:tc>
        <w:tc>
          <w:tcPr>
            <w:tcW w:w="2992" w:type="dxa"/>
          </w:tcPr>
          <w:p w:rsidR="005C1F40" w:rsidRDefault="005C1F40" w:rsidP="009C57D1">
            <w:r>
              <w:t>If you feel your child is in need of support with regard to;</w:t>
            </w:r>
            <w:r>
              <w:br/>
            </w:r>
          </w:p>
          <w:p w:rsidR="005C1F40" w:rsidRDefault="005C1F40" w:rsidP="009C57D1">
            <w:pPr>
              <w:pStyle w:val="ListParagraph"/>
              <w:numPr>
                <w:ilvl w:val="0"/>
                <w:numId w:val="1"/>
              </w:numPr>
            </w:pPr>
            <w:r>
              <w:t>Settling in</w:t>
            </w:r>
          </w:p>
          <w:p w:rsidR="005C1F40" w:rsidRDefault="005C1F40" w:rsidP="009C57D1">
            <w:pPr>
              <w:pStyle w:val="ListParagraph"/>
              <w:numPr>
                <w:ilvl w:val="0"/>
                <w:numId w:val="1"/>
              </w:numPr>
            </w:pPr>
            <w:r>
              <w:t xml:space="preserve">Social skills </w:t>
            </w:r>
          </w:p>
          <w:p w:rsidR="005C1F40" w:rsidRDefault="005C1F40" w:rsidP="009C57D1">
            <w:pPr>
              <w:pStyle w:val="ListParagraph"/>
              <w:numPr>
                <w:ilvl w:val="0"/>
                <w:numId w:val="1"/>
              </w:numPr>
            </w:pPr>
            <w:r>
              <w:t>Issues affecting your family</w:t>
            </w:r>
          </w:p>
          <w:p w:rsidR="004D1974" w:rsidRDefault="004D1974" w:rsidP="009C57D1">
            <w:pPr>
              <w:pStyle w:val="ListParagraph"/>
              <w:numPr>
                <w:ilvl w:val="0"/>
                <w:numId w:val="1"/>
              </w:numPr>
            </w:pPr>
            <w:r>
              <w:t>safeguarding and child protection</w:t>
            </w:r>
          </w:p>
        </w:tc>
        <w:tc>
          <w:tcPr>
            <w:tcW w:w="3116" w:type="dxa"/>
          </w:tcPr>
          <w:p w:rsidR="004D1974" w:rsidRDefault="004D1974" w:rsidP="004D1974"/>
          <w:p w:rsidR="004D1974" w:rsidRDefault="004D1974" w:rsidP="004D1974">
            <w:r>
              <w:t xml:space="preserve">Email: </w:t>
            </w:r>
            <w:hyperlink r:id="rId7" w:history="1">
              <w:r w:rsidRPr="008027BD">
                <w:rPr>
                  <w:rStyle w:val="Hyperlink"/>
                </w:rPr>
                <w:t>denise.bond@centralbedfordshire.gov.uk</w:t>
              </w:r>
            </w:hyperlink>
          </w:p>
          <w:p w:rsidR="004D1974" w:rsidRDefault="004D1974" w:rsidP="004D1974"/>
          <w:p w:rsidR="005C1F40" w:rsidRDefault="004D1974" w:rsidP="004D1974">
            <w:r>
              <w:t>Telephone:01582 867 487</w:t>
            </w:r>
          </w:p>
        </w:tc>
      </w:tr>
      <w:tr w:rsidR="004D1974" w:rsidTr="004D1974">
        <w:tc>
          <w:tcPr>
            <w:tcW w:w="2908" w:type="dxa"/>
          </w:tcPr>
          <w:p w:rsidR="005C1F40" w:rsidRDefault="005C1F40" w:rsidP="009C57D1">
            <w:proofErr w:type="spellStart"/>
            <w:r>
              <w:t>SENDco</w:t>
            </w:r>
            <w:proofErr w:type="spellEnd"/>
            <w:r>
              <w:br/>
            </w:r>
            <w:r>
              <w:br/>
              <w:t xml:space="preserve">Mrs </w:t>
            </w:r>
            <w:proofErr w:type="spellStart"/>
            <w:r>
              <w:t>Bonney</w:t>
            </w:r>
            <w:proofErr w:type="spellEnd"/>
          </w:p>
        </w:tc>
        <w:tc>
          <w:tcPr>
            <w:tcW w:w="2992" w:type="dxa"/>
          </w:tcPr>
          <w:p w:rsidR="005C1F40" w:rsidRDefault="005C1F40" w:rsidP="009C57D1">
            <w:pPr>
              <w:pStyle w:val="ListParagraph"/>
              <w:numPr>
                <w:ilvl w:val="0"/>
                <w:numId w:val="2"/>
              </w:numPr>
            </w:pPr>
            <w:r>
              <w:t>SEN (Special Educational Needs)</w:t>
            </w:r>
          </w:p>
          <w:p w:rsidR="005C1F40" w:rsidRDefault="005C1F40" w:rsidP="009C57D1">
            <w:pPr>
              <w:pStyle w:val="ListParagraph"/>
              <w:numPr>
                <w:ilvl w:val="0"/>
                <w:numId w:val="2"/>
              </w:numPr>
            </w:pPr>
            <w:r>
              <w:t xml:space="preserve">Issues relating to your child’s health. E.g. if your child is required to attend school on crutches or has a known medical condition that requires support </w:t>
            </w:r>
          </w:p>
        </w:tc>
        <w:tc>
          <w:tcPr>
            <w:tcW w:w="3116" w:type="dxa"/>
          </w:tcPr>
          <w:p w:rsidR="005C1F40" w:rsidRDefault="005C1F40" w:rsidP="009C57D1">
            <w:r>
              <w:t xml:space="preserve">By letter </w:t>
            </w:r>
          </w:p>
          <w:p w:rsidR="004D1974" w:rsidRDefault="004D1974" w:rsidP="009C57D1"/>
          <w:p w:rsidR="004D1974" w:rsidRDefault="004D1974" w:rsidP="004D1974">
            <w:r>
              <w:t xml:space="preserve">Office Email (FAO </w:t>
            </w:r>
            <w:proofErr w:type="spellStart"/>
            <w:r>
              <w:t>SENDco</w:t>
            </w:r>
            <w:proofErr w:type="spellEnd"/>
            <w:r>
              <w:t>)</w:t>
            </w:r>
            <w:r>
              <w:br/>
            </w:r>
            <w:hyperlink r:id="rId8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5C1F40" w:rsidRDefault="005C1F40" w:rsidP="009C57D1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Miss Vincent</w:t>
            </w:r>
          </w:p>
        </w:tc>
        <w:tc>
          <w:tcPr>
            <w:tcW w:w="2992" w:type="dxa"/>
          </w:tcPr>
          <w:p w:rsidR="005C1F40" w:rsidRDefault="005C1F40" w:rsidP="009C57D1">
            <w:r>
              <w:t>Issues linked to attendance</w:t>
            </w:r>
          </w:p>
        </w:tc>
        <w:tc>
          <w:tcPr>
            <w:tcW w:w="3116" w:type="dxa"/>
          </w:tcPr>
          <w:p w:rsidR="005C1F40" w:rsidRDefault="004D1974" w:rsidP="004D1974">
            <w:r>
              <w:t>By letter</w:t>
            </w:r>
          </w:p>
          <w:p w:rsidR="004D1974" w:rsidRDefault="004D1974" w:rsidP="004D1974"/>
          <w:p w:rsidR="004D1974" w:rsidRDefault="004D1974" w:rsidP="004D1974">
            <w:r>
              <w:t>Office Email (FAO</w:t>
            </w:r>
            <w:r>
              <w:t xml:space="preserve"> Miss Vincent</w:t>
            </w:r>
            <w:r>
              <w:t>)</w:t>
            </w:r>
            <w:r>
              <w:br/>
            </w:r>
            <w:hyperlink r:id="rId9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4D1974" w:rsidRDefault="004D1974" w:rsidP="004D1974"/>
          <w:p w:rsidR="004D1974" w:rsidRDefault="004D1974" w:rsidP="004D1974"/>
          <w:p w:rsidR="004D1974" w:rsidRDefault="004D1974" w:rsidP="004D1974"/>
          <w:p w:rsidR="004D1974" w:rsidRDefault="004D1974" w:rsidP="004D1974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lastRenderedPageBreak/>
              <w:t>School office</w:t>
            </w:r>
          </w:p>
        </w:tc>
        <w:tc>
          <w:tcPr>
            <w:tcW w:w="2992" w:type="dxa"/>
          </w:tcPr>
          <w:p w:rsidR="005C1F40" w:rsidRDefault="005C1F40" w:rsidP="009C57D1">
            <w:r>
              <w:t>To make an appointment with the Head Teacher</w:t>
            </w:r>
          </w:p>
        </w:tc>
        <w:tc>
          <w:tcPr>
            <w:tcW w:w="3116" w:type="dxa"/>
          </w:tcPr>
          <w:p w:rsidR="005C1F40" w:rsidRDefault="005C1F40" w:rsidP="004D1974">
            <w:r>
              <w:t>By letter</w:t>
            </w:r>
          </w:p>
          <w:p w:rsidR="004D1974" w:rsidRDefault="004D1974" w:rsidP="004D1974">
            <w:r>
              <w:t>Office Email</w:t>
            </w:r>
            <w:r>
              <w:br/>
            </w:r>
            <w:hyperlink r:id="rId10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4D1974" w:rsidRDefault="004D1974" w:rsidP="004D1974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School Business Manager</w:t>
            </w:r>
            <w:r>
              <w:br/>
            </w:r>
            <w:r>
              <w:br/>
              <w:t>Mrs Appleton</w:t>
            </w:r>
          </w:p>
        </w:tc>
        <w:tc>
          <w:tcPr>
            <w:tcW w:w="2992" w:type="dxa"/>
          </w:tcPr>
          <w:p w:rsidR="005C1F40" w:rsidRDefault="005C1F40" w:rsidP="009C57D1">
            <w:r>
              <w:t>Issues linked to:</w:t>
            </w:r>
          </w:p>
          <w:p w:rsidR="005C1F40" w:rsidRDefault="005C1F40" w:rsidP="009C57D1"/>
          <w:p w:rsidR="005C1F40" w:rsidRDefault="005C1F40" w:rsidP="009C57D1">
            <w:pPr>
              <w:pStyle w:val="ListParagraph"/>
              <w:numPr>
                <w:ilvl w:val="0"/>
                <w:numId w:val="3"/>
              </w:numPr>
            </w:pPr>
            <w:r>
              <w:t xml:space="preserve">Health and Safety </w:t>
            </w:r>
          </w:p>
          <w:p w:rsidR="005C1F40" w:rsidRDefault="005C1F40" w:rsidP="009C57D1">
            <w:pPr>
              <w:pStyle w:val="ListParagraph"/>
              <w:numPr>
                <w:ilvl w:val="0"/>
                <w:numId w:val="3"/>
              </w:numPr>
            </w:pPr>
            <w:r>
              <w:t>Site access/management</w:t>
            </w:r>
          </w:p>
        </w:tc>
        <w:tc>
          <w:tcPr>
            <w:tcW w:w="3116" w:type="dxa"/>
          </w:tcPr>
          <w:p w:rsidR="004D1974" w:rsidRDefault="004D1974" w:rsidP="004D1974">
            <w:r>
              <w:t>Office Email (FAO School Business Manager</w:t>
            </w:r>
            <w:r>
              <w:t>)</w:t>
            </w:r>
            <w:r>
              <w:br/>
            </w:r>
            <w:hyperlink r:id="rId11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5C1F40" w:rsidRDefault="005C1F40" w:rsidP="009C57D1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Deputy Head Teacher</w:t>
            </w:r>
            <w:r>
              <w:br/>
            </w:r>
            <w:r>
              <w:br/>
              <w:t xml:space="preserve">Mrs </w:t>
            </w:r>
            <w:proofErr w:type="spellStart"/>
            <w:r>
              <w:t>Parmar</w:t>
            </w:r>
            <w:proofErr w:type="spellEnd"/>
          </w:p>
        </w:tc>
        <w:tc>
          <w:tcPr>
            <w:tcW w:w="2992" w:type="dxa"/>
          </w:tcPr>
          <w:p w:rsidR="005C1F40" w:rsidRDefault="005C1F40" w:rsidP="009C57D1">
            <w:r>
              <w:t xml:space="preserve">Any issues that cannot be dealt with by child’s teacher relating to his/her overall achievement and participation in school. </w:t>
            </w:r>
          </w:p>
          <w:p w:rsidR="005C1F40" w:rsidRDefault="005C1F40" w:rsidP="009C57D1">
            <w:pPr>
              <w:pStyle w:val="ListParagraph"/>
              <w:numPr>
                <w:ilvl w:val="0"/>
                <w:numId w:val="4"/>
              </w:numPr>
            </w:pPr>
            <w:r>
              <w:t>Curriculum enquiries</w:t>
            </w:r>
          </w:p>
        </w:tc>
        <w:tc>
          <w:tcPr>
            <w:tcW w:w="3116" w:type="dxa"/>
          </w:tcPr>
          <w:p w:rsidR="005C1F40" w:rsidRDefault="005C1F40" w:rsidP="004D1974">
            <w:r>
              <w:t>B</w:t>
            </w:r>
            <w:r>
              <w:t>y letter</w:t>
            </w:r>
          </w:p>
          <w:p w:rsidR="004D1974" w:rsidRDefault="004D1974" w:rsidP="004D1974">
            <w:r>
              <w:t xml:space="preserve">Office Email (FAO </w:t>
            </w:r>
            <w:r>
              <w:t>Deputy)</w:t>
            </w:r>
            <w:r>
              <w:br/>
            </w:r>
            <w:hyperlink r:id="rId12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4D1974" w:rsidRDefault="004D1974" w:rsidP="004D1974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Head Teacher</w:t>
            </w:r>
            <w:r>
              <w:br/>
            </w:r>
            <w:r>
              <w:br/>
              <w:t>Mrs Waite</w:t>
            </w:r>
          </w:p>
        </w:tc>
        <w:tc>
          <w:tcPr>
            <w:tcW w:w="2992" w:type="dxa"/>
          </w:tcPr>
          <w:p w:rsidR="005C1F40" w:rsidRDefault="005C1F40" w:rsidP="009C57D1">
            <w:r>
              <w:t xml:space="preserve">Whole school issues or any serious matters or concerns that cannot be addressed by other </w:t>
            </w:r>
            <w:proofErr w:type="spellStart"/>
            <w:r>
              <w:t>memebers</w:t>
            </w:r>
            <w:proofErr w:type="spellEnd"/>
            <w:r>
              <w:t xml:space="preserve"> or staff.</w:t>
            </w:r>
          </w:p>
        </w:tc>
        <w:tc>
          <w:tcPr>
            <w:tcW w:w="3116" w:type="dxa"/>
          </w:tcPr>
          <w:p w:rsidR="005C1F40" w:rsidRDefault="005C1F40" w:rsidP="004D1974">
            <w:r>
              <w:t>By letter</w:t>
            </w:r>
          </w:p>
          <w:p w:rsidR="004D1974" w:rsidRDefault="004D1974" w:rsidP="004D1974">
            <w:r>
              <w:t xml:space="preserve">Office Email (FAO </w:t>
            </w:r>
            <w:r>
              <w:t>Head Teacher</w:t>
            </w:r>
            <w:r>
              <w:t>)</w:t>
            </w:r>
            <w:r>
              <w:br/>
            </w:r>
            <w:hyperlink r:id="rId13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4D1974" w:rsidRDefault="004D1974" w:rsidP="004D1974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Behaviour Lead</w:t>
            </w:r>
            <w:r>
              <w:br/>
            </w:r>
          </w:p>
          <w:p w:rsidR="005C1F40" w:rsidRDefault="005C1F40" w:rsidP="009C57D1">
            <w:r>
              <w:t>Mrs Game</w:t>
            </w:r>
          </w:p>
        </w:tc>
        <w:tc>
          <w:tcPr>
            <w:tcW w:w="2992" w:type="dxa"/>
          </w:tcPr>
          <w:p w:rsidR="005C1F40" w:rsidRDefault="005C1F40" w:rsidP="009C57D1">
            <w:r>
              <w:t>Behaviour issues that cannot be addressed by your child’s class teacher</w:t>
            </w:r>
          </w:p>
        </w:tc>
        <w:tc>
          <w:tcPr>
            <w:tcW w:w="3116" w:type="dxa"/>
          </w:tcPr>
          <w:p w:rsidR="005C1F40" w:rsidRDefault="005C1F40" w:rsidP="004D1974">
            <w:r>
              <w:t>By letter</w:t>
            </w:r>
          </w:p>
          <w:p w:rsidR="004D1974" w:rsidRDefault="004D1974" w:rsidP="004D1974">
            <w:r>
              <w:t xml:space="preserve">Office Email (FAO </w:t>
            </w:r>
            <w:r>
              <w:t>Behaviour Lead</w:t>
            </w:r>
            <w:r>
              <w:t>)</w:t>
            </w:r>
            <w:r>
              <w:br/>
            </w:r>
            <w:hyperlink r:id="rId14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4D1974" w:rsidRDefault="004D1974" w:rsidP="004D1974"/>
        </w:tc>
      </w:tr>
      <w:tr w:rsidR="004D1974" w:rsidTr="004D1974">
        <w:tc>
          <w:tcPr>
            <w:tcW w:w="2908" w:type="dxa"/>
          </w:tcPr>
          <w:p w:rsidR="005C1F40" w:rsidRDefault="005C1F40" w:rsidP="009C57D1">
            <w:r>
              <w:t>Office Manager</w:t>
            </w:r>
            <w:r>
              <w:br/>
            </w:r>
          </w:p>
          <w:p w:rsidR="005C1F40" w:rsidRDefault="005C1F40" w:rsidP="009C57D1">
            <w:r>
              <w:t>Mrs Taylor</w:t>
            </w:r>
          </w:p>
        </w:tc>
        <w:tc>
          <w:tcPr>
            <w:tcW w:w="2992" w:type="dxa"/>
          </w:tcPr>
          <w:p w:rsidR="005C1F40" w:rsidRDefault="005C1F40" w:rsidP="009C57D1">
            <w:r>
              <w:t xml:space="preserve">Day to day enquiries </w:t>
            </w:r>
          </w:p>
        </w:tc>
        <w:tc>
          <w:tcPr>
            <w:tcW w:w="3116" w:type="dxa"/>
          </w:tcPr>
          <w:p w:rsidR="004D1974" w:rsidRDefault="005C1F40" w:rsidP="004D1974">
            <w:r>
              <w:t>By Letter</w:t>
            </w:r>
          </w:p>
          <w:p w:rsidR="004D1974" w:rsidRDefault="004D1974" w:rsidP="004D1974">
            <w:r>
              <w:t xml:space="preserve">Office Email </w:t>
            </w:r>
            <w:r>
              <w:br/>
            </w:r>
            <w:hyperlink r:id="rId15" w:history="1">
              <w:r w:rsidRPr="008027BD">
                <w:rPr>
                  <w:rStyle w:val="Hyperlink"/>
                </w:rPr>
                <w:t>houghtonregis@cbc.beds.sch.uk</w:t>
              </w:r>
            </w:hyperlink>
          </w:p>
          <w:p w:rsidR="004D1974" w:rsidRDefault="004D1974" w:rsidP="004D1974"/>
          <w:p w:rsidR="004D1974" w:rsidRDefault="004D1974" w:rsidP="004D1974">
            <w:r>
              <w:t>Telephone:01582 867 487</w:t>
            </w:r>
          </w:p>
          <w:p w:rsidR="005C1F40" w:rsidRDefault="005C1F40" w:rsidP="004D1974">
            <w:r>
              <w:t xml:space="preserve"> </w:t>
            </w:r>
          </w:p>
        </w:tc>
      </w:tr>
    </w:tbl>
    <w:p w:rsidR="005C1F40" w:rsidRDefault="005C1F40"/>
    <w:sectPr w:rsidR="005C1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74E57"/>
    <w:multiLevelType w:val="hybridMultilevel"/>
    <w:tmpl w:val="50147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B0CE8"/>
    <w:multiLevelType w:val="hybridMultilevel"/>
    <w:tmpl w:val="91CA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F1FB2"/>
    <w:multiLevelType w:val="hybridMultilevel"/>
    <w:tmpl w:val="6D30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F4090"/>
    <w:multiLevelType w:val="hybridMultilevel"/>
    <w:tmpl w:val="2618E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40"/>
    <w:rsid w:val="00112D54"/>
    <w:rsid w:val="00275B12"/>
    <w:rsid w:val="004D1974"/>
    <w:rsid w:val="005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3A2D6-3AA9-4470-A67F-DE3C23C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1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ghtonregis@cbc.beds.sch.uk" TargetMode="External"/><Relationship Id="rId13" Type="http://schemas.openxmlformats.org/officeDocument/2006/relationships/hyperlink" Target="mailto:houghtonregis@cbc.bed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ise.bond@centralbedfordshire.gov.uk" TargetMode="External"/><Relationship Id="rId12" Type="http://schemas.openxmlformats.org/officeDocument/2006/relationships/hyperlink" Target="mailto:houghtonregis@cbc.beds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oughtonregis@cbc.beds.sch.uk" TargetMode="External"/><Relationship Id="rId11" Type="http://schemas.openxmlformats.org/officeDocument/2006/relationships/hyperlink" Target="mailto:houghtonregis@cbc.beds.sch.uk" TargetMode="External"/><Relationship Id="rId5" Type="http://schemas.openxmlformats.org/officeDocument/2006/relationships/hyperlink" Target="mailto:houghtonregis@cbc.beds.sch.uk" TargetMode="External"/><Relationship Id="rId15" Type="http://schemas.openxmlformats.org/officeDocument/2006/relationships/hyperlink" Target="mailto:houghtonregis@cbc.beds.sch.uk" TargetMode="External"/><Relationship Id="rId10" Type="http://schemas.openxmlformats.org/officeDocument/2006/relationships/hyperlink" Target="mailto:houghtonregis@cbc.bed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ughtonregis@cbc.beds.sch.uk" TargetMode="External"/><Relationship Id="rId14" Type="http://schemas.openxmlformats.org/officeDocument/2006/relationships/hyperlink" Target="mailto:houghtonregis@cbc.bed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Houghton</dc:creator>
  <cp:keywords/>
  <dc:description/>
  <cp:lastModifiedBy>Houghton</cp:lastModifiedBy>
  <cp:revision>1</cp:revision>
  <cp:lastPrinted>2017-07-21T14:18:00Z</cp:lastPrinted>
  <dcterms:created xsi:type="dcterms:W3CDTF">2017-07-21T13:47:00Z</dcterms:created>
  <dcterms:modified xsi:type="dcterms:W3CDTF">2017-07-21T14:19:00Z</dcterms:modified>
</cp:coreProperties>
</file>